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C7A" w14:textId="44AE5407" w:rsidR="00BA4AD0" w:rsidRPr="005D58DD" w:rsidRDefault="00765A4F" w:rsidP="00BA4AD0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765A4F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93802D" wp14:editId="48A91A36">
                <wp:simplePos x="0" y="0"/>
                <wp:positionH relativeFrom="margin">
                  <wp:posOffset>8301355</wp:posOffset>
                </wp:positionH>
                <wp:positionV relativeFrom="paragraph">
                  <wp:posOffset>-114300</wp:posOffset>
                </wp:positionV>
                <wp:extent cx="8286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DA91A" w14:textId="77777777" w:rsidR="00765A4F" w:rsidRPr="00765A4F" w:rsidRDefault="00765A4F" w:rsidP="00765A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65A4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  <w:p w14:paraId="30ED3645" w14:textId="77777777" w:rsidR="00765A4F" w:rsidRPr="00765A4F" w:rsidRDefault="00765A4F" w:rsidP="00765A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65A4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แบบ 8708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938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3.65pt;margin-top:-9pt;width:6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nmDQIAAPY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" stroked="f">
                <v:textbox style="mso-fit-shape-to-text:t">
                  <w:txbxContent>
                    <w:p w14:paraId="741DA91A" w14:textId="77777777" w:rsidR="00765A4F" w:rsidRPr="00765A4F" w:rsidRDefault="00765A4F" w:rsidP="00765A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65A4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ส่วนที่ 2</w:t>
                      </w:r>
                    </w:p>
                    <w:p w14:paraId="30ED3645" w14:textId="77777777" w:rsidR="00765A4F" w:rsidRPr="00765A4F" w:rsidRDefault="00765A4F" w:rsidP="00765A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65A4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แบบ 8708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5D5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BA4AD0" w:rsidRPr="005D58DD">
        <w:rPr>
          <w:rFonts w:ascii="TH Sarabun New" w:hAnsi="TH Sarabun New" w:cs="TH Sarabun New"/>
          <w:sz w:val="32"/>
          <w:szCs w:val="32"/>
          <w:cs/>
        </w:rPr>
        <w:t>หลักฐานการจ่ายเงินค่าใช้จ่ายในการเดินทางไปราชการ</w:t>
      </w:r>
    </w:p>
    <w:p w14:paraId="0C9904BA" w14:textId="77777777" w:rsidR="00BA4AD0" w:rsidRPr="005D58DD" w:rsidRDefault="00BA4AD0" w:rsidP="00BA4AD0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5D58DD">
        <w:rPr>
          <w:rFonts w:ascii="TH Sarabun New" w:hAnsi="TH Sarabun New" w:cs="TH Sarabun New"/>
          <w:sz w:val="32"/>
          <w:szCs w:val="32"/>
          <w:cs/>
        </w:rPr>
        <w:t>ชื่อส่วนราชการ สำนักงานอธิการบดี มหาวิทยาลัยมหิดล จังหวัด นครปฐม</w:t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</w:p>
    <w:p w14:paraId="65571415" w14:textId="77777777" w:rsidR="00BA4AD0" w:rsidRPr="005D58DD" w:rsidRDefault="00BA4AD0" w:rsidP="00BA4AD0">
      <w:pPr>
        <w:ind w:left="3600"/>
        <w:rPr>
          <w:rFonts w:ascii="TH Sarabun New" w:hAnsi="TH Sarabun New" w:cs="TH Sarabun New"/>
          <w:sz w:val="32"/>
          <w:szCs w:val="32"/>
        </w:rPr>
      </w:pPr>
      <w:r w:rsidRPr="005D58DD">
        <w:rPr>
          <w:rFonts w:ascii="TH Sarabun New" w:hAnsi="TH Sarabun New" w:cs="TH Sarabun New"/>
          <w:sz w:val="32"/>
          <w:szCs w:val="32"/>
          <w:cs/>
        </w:rPr>
        <w:t xml:space="preserve">      ประกอบใบเบิกค่าใช้จ่ายในการเดินทางของโครงการจัดตั้งวิทยาเขตอำนาจเจริญ</w:t>
      </w:r>
      <w:r w:rsidRPr="005D58DD">
        <w:rPr>
          <w:rFonts w:ascii="TH Sarabun New" w:hAnsi="TH Sarabun New" w:cs="TH Sarabun New"/>
          <w:sz w:val="32"/>
          <w:szCs w:val="32"/>
        </w:rPr>
        <w:t>.</w:t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  <w:t xml:space="preserve">                  </w:t>
      </w:r>
    </w:p>
    <w:p w14:paraId="58AA6985" w14:textId="77777777" w:rsidR="00BA4AD0" w:rsidRPr="005D58DD" w:rsidRDefault="00BA4AD0" w:rsidP="00BA4AD0">
      <w:pPr>
        <w:ind w:left="3600"/>
        <w:rPr>
          <w:rFonts w:ascii="TH Sarabun New" w:hAnsi="TH Sarabun New" w:cs="TH Sarabun New"/>
          <w:sz w:val="32"/>
          <w:szCs w:val="32"/>
        </w:rPr>
      </w:pPr>
    </w:p>
    <w:tbl>
      <w:tblPr>
        <w:tblW w:w="1568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2663"/>
        <w:gridCol w:w="2340"/>
        <w:gridCol w:w="1170"/>
        <w:gridCol w:w="1080"/>
        <w:gridCol w:w="1170"/>
        <w:gridCol w:w="1170"/>
        <w:gridCol w:w="1170"/>
        <w:gridCol w:w="1170"/>
        <w:gridCol w:w="1260"/>
        <w:gridCol w:w="2003"/>
      </w:tblGrid>
      <w:tr w:rsidR="00BA4AD0" w:rsidRPr="005D58DD" w14:paraId="2C7F61F9" w14:textId="77777777" w:rsidTr="00BA4AD0">
        <w:trPr>
          <w:cantSplit/>
        </w:trPr>
        <w:tc>
          <w:tcPr>
            <w:tcW w:w="487" w:type="dxa"/>
            <w:vMerge w:val="restart"/>
          </w:tcPr>
          <w:p w14:paraId="1C9F068F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BCB5D5D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14:paraId="63C98237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495521F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 xml:space="preserve">ชื่อ </w:t>
            </w:r>
          </w:p>
        </w:tc>
        <w:tc>
          <w:tcPr>
            <w:tcW w:w="2340" w:type="dxa"/>
            <w:vMerge w:val="restart"/>
          </w:tcPr>
          <w:p w14:paraId="2F7C3672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B417C52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 xml:space="preserve">ตำแหน่ง </w:t>
            </w:r>
          </w:p>
        </w:tc>
        <w:tc>
          <w:tcPr>
            <w:tcW w:w="4590" w:type="dxa"/>
            <w:gridSpan w:val="4"/>
          </w:tcPr>
          <w:p w14:paraId="2A4B2584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ค่าใช้จ่าย</w:t>
            </w:r>
          </w:p>
        </w:tc>
        <w:tc>
          <w:tcPr>
            <w:tcW w:w="1170" w:type="dxa"/>
            <w:vMerge w:val="restart"/>
          </w:tcPr>
          <w:p w14:paraId="1FEAF69F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  <w:p w14:paraId="1403F80C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0" w:type="dxa"/>
            <w:vMerge w:val="restart"/>
          </w:tcPr>
          <w:p w14:paraId="774FA65E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ลายมือชื่อ</w:t>
            </w:r>
          </w:p>
          <w:p w14:paraId="45AE6553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 xml:space="preserve">ผู้รับเงิน </w:t>
            </w:r>
          </w:p>
        </w:tc>
        <w:tc>
          <w:tcPr>
            <w:tcW w:w="1260" w:type="dxa"/>
            <w:vMerge w:val="restart"/>
          </w:tcPr>
          <w:p w14:paraId="4E7200AF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pacing w:val="-8"/>
                <w:sz w:val="28"/>
              </w:rPr>
            </w:pPr>
            <w:r w:rsidRPr="00414BB8">
              <w:rPr>
                <w:rFonts w:ascii="TH Sarabun New" w:hAnsi="TH Sarabun New" w:cs="TH Sarabun New"/>
                <w:spacing w:val="-8"/>
                <w:sz w:val="28"/>
                <w:cs/>
              </w:rPr>
              <w:t>วัน เดือน ปี</w:t>
            </w:r>
          </w:p>
          <w:p w14:paraId="06912A1F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pacing w:val="-8"/>
                <w:sz w:val="28"/>
                <w:cs/>
              </w:rPr>
              <w:t xml:space="preserve">ที่รับเงิน </w:t>
            </w:r>
          </w:p>
        </w:tc>
        <w:tc>
          <w:tcPr>
            <w:tcW w:w="2003" w:type="dxa"/>
            <w:vMerge w:val="restart"/>
          </w:tcPr>
          <w:p w14:paraId="0A0993FF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หมายเหตุ</w:t>
            </w:r>
          </w:p>
        </w:tc>
      </w:tr>
      <w:tr w:rsidR="00BA4AD0" w:rsidRPr="005D58DD" w14:paraId="0B826B02" w14:textId="77777777" w:rsidTr="00BA4AD0">
        <w:trPr>
          <w:cantSplit/>
        </w:trPr>
        <w:tc>
          <w:tcPr>
            <w:tcW w:w="487" w:type="dxa"/>
            <w:vMerge/>
          </w:tcPr>
          <w:p w14:paraId="2DDE5A1C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63" w:type="dxa"/>
            <w:vMerge/>
          </w:tcPr>
          <w:p w14:paraId="4633B70B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  <w:vMerge/>
          </w:tcPr>
          <w:p w14:paraId="4901F6CA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0" w:type="dxa"/>
          </w:tcPr>
          <w:p w14:paraId="6B657C65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F6226CE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ค่าเบี้ยเลี้ยง</w:t>
            </w:r>
          </w:p>
        </w:tc>
        <w:tc>
          <w:tcPr>
            <w:tcW w:w="1080" w:type="dxa"/>
          </w:tcPr>
          <w:p w14:paraId="637766E7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6B3A35A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ค่าเช่าที่พัก</w:t>
            </w:r>
          </w:p>
        </w:tc>
        <w:tc>
          <w:tcPr>
            <w:tcW w:w="1170" w:type="dxa"/>
          </w:tcPr>
          <w:p w14:paraId="648EA210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EEC2F15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ค่าพาหนะ</w:t>
            </w:r>
          </w:p>
        </w:tc>
        <w:tc>
          <w:tcPr>
            <w:tcW w:w="1170" w:type="dxa"/>
          </w:tcPr>
          <w:p w14:paraId="55D7085A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56848BA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ค่าใช้จ่ายอื่น</w:t>
            </w:r>
          </w:p>
        </w:tc>
        <w:tc>
          <w:tcPr>
            <w:tcW w:w="1170" w:type="dxa"/>
            <w:vMerge/>
          </w:tcPr>
          <w:p w14:paraId="7CBACDDA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0" w:type="dxa"/>
            <w:vMerge/>
          </w:tcPr>
          <w:p w14:paraId="25780C93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vMerge/>
          </w:tcPr>
          <w:p w14:paraId="098717EE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03" w:type="dxa"/>
            <w:vMerge/>
          </w:tcPr>
          <w:p w14:paraId="1EADC59A" w14:textId="77777777"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A4AD0" w:rsidRPr="005D58DD" w14:paraId="0E6A3B45" w14:textId="77777777" w:rsidTr="00BA4AD0">
        <w:trPr>
          <w:trHeight w:val="440"/>
        </w:trPr>
        <w:tc>
          <w:tcPr>
            <w:tcW w:w="487" w:type="dxa"/>
          </w:tcPr>
          <w:p w14:paraId="254FD8D6" w14:textId="77777777"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4AD0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2663" w:type="dxa"/>
          </w:tcPr>
          <w:p w14:paraId="033E4A8F" w14:textId="77777777" w:rsidR="00BA4AD0" w:rsidRPr="00BA4AD0" w:rsidRDefault="00BA4AD0" w:rsidP="001217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07BF0800" w14:textId="77777777" w:rsidR="00BA4AD0" w:rsidRPr="00BA4AD0" w:rsidRDefault="00BA4AD0" w:rsidP="001217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46A29662" w14:textId="77777777"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667008C7" w14:textId="77777777"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0DAD61" w14:textId="77777777" w:rsidR="00BA4AD0" w:rsidRPr="00BA4AD0" w:rsidRDefault="00BA4AD0" w:rsidP="00BA4AD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6EC16270" w14:textId="77777777"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BEA5ACD" w14:textId="77777777" w:rsidR="00BA4AD0" w:rsidRPr="00BA4AD0" w:rsidRDefault="00BA4AD0" w:rsidP="005B1F5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8AA248B" w14:textId="77777777"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248B991" w14:textId="77777777"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03" w:type="dxa"/>
          </w:tcPr>
          <w:p w14:paraId="6B03DE0B" w14:textId="77777777" w:rsidR="00BA4AD0" w:rsidRPr="00BA4AD0" w:rsidRDefault="00BA4AD0" w:rsidP="001217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40E0" w:rsidRPr="005D58DD" w14:paraId="35D4F4ED" w14:textId="77777777" w:rsidTr="00BA4AD0">
        <w:trPr>
          <w:trHeight w:val="440"/>
        </w:trPr>
        <w:tc>
          <w:tcPr>
            <w:tcW w:w="487" w:type="dxa"/>
          </w:tcPr>
          <w:p w14:paraId="1C706F81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4AD0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2663" w:type="dxa"/>
          </w:tcPr>
          <w:p w14:paraId="20726C80" w14:textId="77777777" w:rsidR="004740E0" w:rsidRPr="00BA4AD0" w:rsidRDefault="004740E0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60B92CA9" w14:textId="77777777" w:rsidR="004740E0" w:rsidRPr="00BA4AD0" w:rsidRDefault="004740E0" w:rsidP="005B1F5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3AF33825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1FBDBABC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CB1893A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1EA421F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2F7871D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D0733F0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8602DD7" w14:textId="77777777" w:rsidR="004740E0" w:rsidRDefault="004740E0" w:rsidP="005B1F50">
            <w:pPr>
              <w:jc w:val="center"/>
            </w:pPr>
          </w:p>
        </w:tc>
        <w:tc>
          <w:tcPr>
            <w:tcW w:w="2003" w:type="dxa"/>
          </w:tcPr>
          <w:p w14:paraId="4CCB7F06" w14:textId="77777777" w:rsidR="004740E0" w:rsidRPr="00BA4AD0" w:rsidRDefault="004740E0" w:rsidP="004740E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40E0" w:rsidRPr="005D58DD" w14:paraId="5D21D179" w14:textId="77777777" w:rsidTr="00BA4AD0">
        <w:trPr>
          <w:trHeight w:val="440"/>
        </w:trPr>
        <w:tc>
          <w:tcPr>
            <w:tcW w:w="487" w:type="dxa"/>
          </w:tcPr>
          <w:p w14:paraId="45C50994" w14:textId="77777777" w:rsidR="004740E0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</w:t>
            </w:r>
          </w:p>
        </w:tc>
        <w:tc>
          <w:tcPr>
            <w:tcW w:w="2663" w:type="dxa"/>
          </w:tcPr>
          <w:p w14:paraId="330D58AB" w14:textId="77777777" w:rsidR="004740E0" w:rsidRPr="00BA4AD0" w:rsidRDefault="004740E0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220F7329" w14:textId="77777777" w:rsidR="004740E0" w:rsidRPr="00BA4AD0" w:rsidRDefault="004740E0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45C1B9F8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4084346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C09A8A6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997C870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EF14C40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A070BBD" w14:textId="77777777"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B5A3F5A" w14:textId="77777777" w:rsidR="004740E0" w:rsidRDefault="004740E0" w:rsidP="004740E0"/>
        </w:tc>
        <w:tc>
          <w:tcPr>
            <w:tcW w:w="2003" w:type="dxa"/>
          </w:tcPr>
          <w:p w14:paraId="503D5CE6" w14:textId="77777777" w:rsidR="004740E0" w:rsidRPr="00BA4AD0" w:rsidRDefault="004740E0" w:rsidP="004740E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5A4F" w:rsidRPr="005D58DD" w14:paraId="5613B152" w14:textId="77777777" w:rsidTr="00BA4AD0">
        <w:trPr>
          <w:trHeight w:val="440"/>
        </w:trPr>
        <w:tc>
          <w:tcPr>
            <w:tcW w:w="487" w:type="dxa"/>
          </w:tcPr>
          <w:p w14:paraId="756DFAB3" w14:textId="77777777" w:rsidR="00765A4F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</w:t>
            </w:r>
          </w:p>
        </w:tc>
        <w:tc>
          <w:tcPr>
            <w:tcW w:w="2663" w:type="dxa"/>
          </w:tcPr>
          <w:p w14:paraId="1737ACE0" w14:textId="77777777" w:rsidR="00765A4F" w:rsidRPr="00BA4AD0" w:rsidRDefault="00765A4F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4DEFCCFD" w14:textId="77777777" w:rsidR="00765A4F" w:rsidRPr="00BA4AD0" w:rsidRDefault="00765A4F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0397E7EC" w14:textId="77777777"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5A8EC53" w14:textId="77777777"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C7F10B4" w14:textId="77777777"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61B0C09A" w14:textId="77777777"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4D9AD7C" w14:textId="77777777"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DE14A36" w14:textId="77777777"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6E8BD22" w14:textId="77777777" w:rsidR="00765A4F" w:rsidRDefault="00765A4F" w:rsidP="004740E0"/>
        </w:tc>
        <w:tc>
          <w:tcPr>
            <w:tcW w:w="2003" w:type="dxa"/>
          </w:tcPr>
          <w:p w14:paraId="29AC67B7" w14:textId="77777777" w:rsidR="00765A4F" w:rsidRPr="00BA4AD0" w:rsidRDefault="00765A4F" w:rsidP="004740E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5A4F" w:rsidRPr="005D58DD" w14:paraId="0DD61E0B" w14:textId="77777777" w:rsidTr="00BA4AD0">
        <w:trPr>
          <w:trHeight w:val="440"/>
        </w:trPr>
        <w:tc>
          <w:tcPr>
            <w:tcW w:w="487" w:type="dxa"/>
          </w:tcPr>
          <w:p w14:paraId="4C866876" w14:textId="77777777" w:rsidR="00765A4F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</w:t>
            </w:r>
          </w:p>
        </w:tc>
        <w:tc>
          <w:tcPr>
            <w:tcW w:w="2663" w:type="dxa"/>
          </w:tcPr>
          <w:p w14:paraId="5B625041" w14:textId="77777777" w:rsidR="00765A4F" w:rsidRPr="00BA4AD0" w:rsidRDefault="00765A4F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65ADC233" w14:textId="77777777" w:rsidR="00765A4F" w:rsidRPr="00BA4AD0" w:rsidRDefault="00765A4F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60010A4" w14:textId="77777777"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B8B55EB" w14:textId="77777777"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B6BF942" w14:textId="77777777"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48460722" w14:textId="77777777"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18C78FF" w14:textId="77777777"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50A99B7" w14:textId="77777777"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B7DB78" w14:textId="77777777" w:rsidR="00765A4F" w:rsidRDefault="00765A4F" w:rsidP="004740E0"/>
        </w:tc>
        <w:tc>
          <w:tcPr>
            <w:tcW w:w="2003" w:type="dxa"/>
          </w:tcPr>
          <w:p w14:paraId="226B6A34" w14:textId="77777777" w:rsidR="00765A4F" w:rsidRPr="00BA4AD0" w:rsidRDefault="00765A4F" w:rsidP="004740E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A4AD0" w:rsidRPr="005D58DD" w14:paraId="6454A75A" w14:textId="77777777" w:rsidTr="00BA4AD0">
        <w:trPr>
          <w:cantSplit/>
        </w:trPr>
        <w:tc>
          <w:tcPr>
            <w:tcW w:w="5490" w:type="dxa"/>
            <w:gridSpan w:val="3"/>
          </w:tcPr>
          <w:p w14:paraId="6A4B349B" w14:textId="77777777"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A4A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          รวมเงิน </w:t>
            </w:r>
          </w:p>
        </w:tc>
        <w:tc>
          <w:tcPr>
            <w:tcW w:w="1170" w:type="dxa"/>
          </w:tcPr>
          <w:p w14:paraId="622E0961" w14:textId="77777777"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1B2ABDBC" w14:textId="77777777" w:rsidR="00BA4AD0" w:rsidRPr="00BA4AD0" w:rsidRDefault="00BA4AD0" w:rsidP="00BA4AD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51BD9390" w14:textId="77777777" w:rsidR="00BA4AD0" w:rsidRPr="00BA4AD0" w:rsidRDefault="00BA4AD0" w:rsidP="005B1F5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70D2D2FA" w14:textId="77777777"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62F4AE97" w14:textId="77777777" w:rsidR="00BA4AD0" w:rsidRPr="00BA4AD0" w:rsidRDefault="00BA4AD0" w:rsidP="005B1F5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3" w:type="dxa"/>
            <w:gridSpan w:val="3"/>
          </w:tcPr>
          <w:p w14:paraId="5FDAB4BD" w14:textId="77777777"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4AD0">
              <w:rPr>
                <w:rFonts w:ascii="TH Sarabun New" w:hAnsi="TH Sarabun New" w:cs="TH Sarabun New"/>
                <w:sz w:val="32"/>
                <w:szCs w:val="32"/>
                <w:cs/>
              </w:rPr>
              <w:t>ตามสัญญาเงินยืมเลขที่</w:t>
            </w:r>
            <w:r w:rsidRPr="00BA4AD0">
              <w:rPr>
                <w:rFonts w:ascii="TH Sarabun New" w:hAnsi="TH Sarabun New" w:cs="TH Sarabun New"/>
                <w:sz w:val="32"/>
                <w:szCs w:val="32"/>
              </w:rPr>
              <w:t>…...…</w:t>
            </w:r>
            <w:r w:rsidRPr="00BA4AD0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BA4AD0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BA4AD0">
              <w:rPr>
                <w:rFonts w:ascii="TH Sarabun New" w:hAnsi="TH Sarabun New" w:cs="TH Sarabun New"/>
                <w:sz w:val="32"/>
                <w:szCs w:val="32"/>
                <w:cs/>
              </w:rPr>
              <w:t>..วันที่..</w:t>
            </w:r>
            <w:r w:rsidRPr="00BA4AD0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Pr="00BA4AD0">
              <w:rPr>
                <w:rFonts w:ascii="TH Sarabun New" w:hAnsi="TH Sarabun New" w:cs="TH Sarabun New"/>
                <w:sz w:val="32"/>
                <w:szCs w:val="32"/>
                <w:cs/>
              </w:rPr>
              <w:t>...</w:t>
            </w:r>
          </w:p>
        </w:tc>
      </w:tr>
    </w:tbl>
    <w:p w14:paraId="1EA508BB" w14:textId="77777777" w:rsidR="00BA4AD0" w:rsidRPr="005D58DD" w:rsidRDefault="00BA4AD0" w:rsidP="00BA4AD0">
      <w:pPr>
        <w:rPr>
          <w:rFonts w:ascii="TH Sarabun New" w:hAnsi="TH Sarabun New" w:cs="TH Sarabun New"/>
          <w:sz w:val="32"/>
          <w:szCs w:val="32"/>
        </w:rPr>
      </w:pPr>
    </w:p>
    <w:p w14:paraId="3C4CAA07" w14:textId="77777777" w:rsidR="00BA4AD0" w:rsidRPr="005D58DD" w:rsidRDefault="00BA4AD0" w:rsidP="00BA4AD0">
      <w:pPr>
        <w:rPr>
          <w:rFonts w:ascii="TH Sarabun New" w:hAnsi="TH Sarabun New" w:cs="TH Sarabun New"/>
          <w:sz w:val="32"/>
          <w:szCs w:val="32"/>
        </w:rPr>
      </w:pPr>
      <w:r w:rsidRPr="005D58D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A5F579F" wp14:editId="56B1259C">
                <wp:simplePos x="0" y="0"/>
                <wp:positionH relativeFrom="column">
                  <wp:posOffset>1876425</wp:posOffset>
                </wp:positionH>
                <wp:positionV relativeFrom="paragraph">
                  <wp:posOffset>214630</wp:posOffset>
                </wp:positionV>
                <wp:extent cx="2828925" cy="0"/>
                <wp:effectExtent l="0" t="0" r="28575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7D7B4" id="Line 1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7.75pt,16.9pt" to="370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wLJgIAAE0EAAAOAAAAZHJzL2Uyb0RvYy54bWysVMGO2jAQvVfqP1i+QxIaW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5D58D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FCAA03" wp14:editId="4C1314D9">
                <wp:simplePos x="0" y="0"/>
                <wp:positionH relativeFrom="column">
                  <wp:posOffset>5915025</wp:posOffset>
                </wp:positionH>
                <wp:positionV relativeFrom="paragraph">
                  <wp:posOffset>200025</wp:posOffset>
                </wp:positionV>
                <wp:extent cx="2286000" cy="0"/>
                <wp:effectExtent l="0" t="0" r="0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C7EAE" id="Line 1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5.75pt,15.75pt" to="64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qbJwIAAE0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D58DD">
        <w:rPr>
          <w:rFonts w:ascii="TH Sarabun New" w:hAnsi="TH Sarabun New" w:cs="TH Sarabun New"/>
          <w:sz w:val="32"/>
          <w:szCs w:val="32"/>
          <w:cs/>
        </w:rPr>
        <w:t>จำนวนเงินรวมทั้งสิ้น (ตัวอักษร)</w:t>
      </w:r>
      <w:r w:rsidRPr="005D58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765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Pr="00765A4F">
        <w:rPr>
          <w:rFonts w:ascii="TH Sarabun New" w:hAnsi="TH Sarabun New" w:cs="TH Sarabun New"/>
          <w:sz w:val="30"/>
          <w:szCs w:val="30"/>
          <w:cs/>
        </w:rPr>
        <w:t>(-</w:t>
      </w:r>
      <w:r w:rsidR="00765A4F" w:rsidRPr="00765A4F">
        <w:rPr>
          <w:rFonts w:ascii="TH Sarabun New" w:hAnsi="TH Sarabun New" w:cs="TH Sarabun New" w:hint="cs"/>
          <w:sz w:val="30"/>
          <w:szCs w:val="30"/>
          <w:cs/>
        </w:rPr>
        <w:t>------ตัวอักษร------</w:t>
      </w:r>
      <w:r w:rsidRPr="00765A4F">
        <w:rPr>
          <w:rFonts w:ascii="TH Sarabun New" w:hAnsi="TH Sarabun New" w:cs="TH Sarabun New"/>
          <w:sz w:val="30"/>
          <w:szCs w:val="30"/>
          <w:cs/>
        </w:rPr>
        <w:t>-)</w:t>
      </w:r>
      <w:r w:rsidRPr="005D58D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D58DD">
        <w:rPr>
          <w:rFonts w:ascii="TH Sarabun New" w:eastAsia="Cordia New" w:hAnsi="TH Sarabun New" w:cs="TH Sarabun New"/>
          <w:sz w:val="30"/>
          <w:szCs w:val="30"/>
          <w:cs/>
          <w:lang w:val="th-TH"/>
        </w:rPr>
        <w:t xml:space="preserve"> </w:t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        ผู้จ่ายเงิน</w:t>
      </w:r>
    </w:p>
    <w:p w14:paraId="64239BF1" w14:textId="77777777" w:rsidR="00BA4AD0" w:rsidRDefault="00BA4AD0" w:rsidP="00BA4AD0">
      <w:pPr>
        <w:rPr>
          <w:rFonts w:ascii="TH Sarabun New" w:hAnsi="TH Sarabun New" w:cs="TH Sarabun New"/>
          <w:sz w:val="32"/>
          <w:szCs w:val="32"/>
        </w:rPr>
      </w:pP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</w:t>
      </w:r>
    </w:p>
    <w:p w14:paraId="45225EBE" w14:textId="77777777" w:rsidR="00BA4AD0" w:rsidRDefault="00BA4AD0" w:rsidP="00BA4AD0">
      <w:pPr>
        <w:rPr>
          <w:rFonts w:ascii="TH Sarabun New" w:hAnsi="TH Sarabun New" w:cs="TH Sarabun New"/>
          <w:sz w:val="32"/>
          <w:szCs w:val="32"/>
        </w:rPr>
      </w:pPr>
    </w:p>
    <w:p w14:paraId="529971F8" w14:textId="77777777" w:rsidR="00BA4AD0" w:rsidRPr="005D58DD" w:rsidRDefault="00BA4AD0" w:rsidP="00BA4AD0">
      <w:pPr>
        <w:rPr>
          <w:rFonts w:ascii="TH Sarabun New" w:hAnsi="TH Sarabun New" w:cs="TH Sarabun New"/>
          <w:sz w:val="32"/>
          <w:szCs w:val="32"/>
        </w:rPr>
      </w:pPr>
      <w:r w:rsidRPr="005D58DD">
        <w:rPr>
          <w:rFonts w:ascii="TH Sarabun New" w:hAnsi="TH Sarabun New" w:cs="TH Sarabun New"/>
          <w:sz w:val="32"/>
          <w:szCs w:val="32"/>
          <w:cs/>
        </w:rPr>
        <w:t xml:space="preserve">           </w:t>
      </w:r>
    </w:p>
    <w:p w14:paraId="63B613DA" w14:textId="77777777" w:rsidR="00BA4AD0" w:rsidRPr="00B030F3" w:rsidRDefault="00BA4AD0" w:rsidP="00BA4AD0">
      <w:pPr>
        <w:rPr>
          <w:rFonts w:ascii="TH Sarabun New" w:hAnsi="TH Sarabun New" w:cs="TH Sarabun New"/>
          <w:sz w:val="28"/>
        </w:rPr>
      </w:pPr>
      <w:r w:rsidRPr="00B030F3">
        <w:rPr>
          <w:rFonts w:ascii="TH Sarabun New" w:hAnsi="TH Sarabun New" w:cs="TH Sarabun New"/>
          <w:sz w:val="28"/>
          <w:cs/>
        </w:rPr>
        <w:t>คำชี้แจง</w:t>
      </w:r>
      <w:r w:rsidRPr="00B030F3">
        <w:rPr>
          <w:rFonts w:ascii="TH Sarabun New" w:hAnsi="TH Sarabun New" w:cs="TH Sarabun New"/>
          <w:sz w:val="28"/>
          <w:cs/>
        </w:rPr>
        <w:tab/>
        <w:t xml:space="preserve">  1.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</w:p>
    <w:p w14:paraId="5B248D73" w14:textId="77777777" w:rsidR="00BA4AD0" w:rsidRPr="00B030F3" w:rsidRDefault="00BA4AD0" w:rsidP="00BA4AD0">
      <w:pPr>
        <w:rPr>
          <w:rFonts w:ascii="TH Sarabun New" w:hAnsi="TH Sarabun New" w:cs="TH Sarabun New"/>
          <w:sz w:val="28"/>
        </w:rPr>
      </w:pPr>
      <w:r w:rsidRPr="00B030F3">
        <w:rPr>
          <w:rFonts w:ascii="TH Sarabun New" w:hAnsi="TH Sarabun New" w:cs="TH Sarabun New"/>
          <w:sz w:val="28"/>
          <w:cs/>
        </w:rPr>
        <w:tab/>
        <w:t xml:space="preserve">  2. 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กรณีเป็นการรับจากเงินยืมให้ระบุวันที่ที่ได้รับเงินยืม</w:t>
      </w:r>
    </w:p>
    <w:p w14:paraId="24536D44" w14:textId="77777777" w:rsidR="00701775" w:rsidRDefault="00BA4AD0" w:rsidP="00BA4AD0">
      <w:r w:rsidRPr="00B030F3">
        <w:rPr>
          <w:rFonts w:ascii="TH Sarabun New" w:hAnsi="TH Sarabun New" w:cs="TH Sarabun New"/>
          <w:sz w:val="28"/>
          <w:cs/>
        </w:rPr>
        <w:tab/>
        <w:t xml:space="preserve">  3. ผู้จ่ายเงินหมายถึงผู้ที่ขอยืมเงินจากทางราชการ และจ่ายเงินยืมนั้นให้แก่ผู้เดินทางแต่ละคนเป็นผู้ลงลายมือชื่อผู้จ่ายเงิน</w:t>
      </w:r>
    </w:p>
    <w:sectPr w:rsidR="00701775" w:rsidSect="00BA4AD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AD0"/>
    <w:rsid w:val="00133491"/>
    <w:rsid w:val="004740E0"/>
    <w:rsid w:val="005B1F50"/>
    <w:rsid w:val="00701775"/>
    <w:rsid w:val="00765A4F"/>
    <w:rsid w:val="007B7ECD"/>
    <w:rsid w:val="00BA4AD0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860F"/>
  <w15:chartTrackingRefBased/>
  <w15:docId w15:val="{4915CAAB-72BB-4D5A-ADE1-BEA5AFC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AD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F5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50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Wipawan Termwattanapong</cp:lastModifiedBy>
  <cp:revision>6</cp:revision>
  <cp:lastPrinted>2021-03-08T08:11:00Z</cp:lastPrinted>
  <dcterms:created xsi:type="dcterms:W3CDTF">2019-02-11T07:55:00Z</dcterms:created>
  <dcterms:modified xsi:type="dcterms:W3CDTF">2025-04-19T03:31:00Z</dcterms:modified>
</cp:coreProperties>
</file>